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E241B" w14:textId="77777777" w:rsidR="000E3E61" w:rsidRPr="006F4069" w:rsidRDefault="006F4069">
      <w:pPr>
        <w:rPr>
          <w:b/>
        </w:rPr>
      </w:pPr>
      <w:r w:rsidRPr="006F4069">
        <w:rPr>
          <w:b/>
        </w:rPr>
        <w:t>FAQ – Quarterly Online Dues Payments</w:t>
      </w:r>
    </w:p>
    <w:p w14:paraId="0E1BF275" w14:textId="77777777" w:rsidR="006F4069" w:rsidRDefault="006F4069"/>
    <w:p w14:paraId="61313364" w14:textId="77777777" w:rsidR="006F4069" w:rsidRPr="00291B49" w:rsidRDefault="001D1B08">
      <w:pPr>
        <w:rPr>
          <w:b/>
          <w:u w:val="single"/>
        </w:rPr>
      </w:pPr>
      <w:r w:rsidRPr="00291B49">
        <w:rPr>
          <w:b/>
          <w:u w:val="single"/>
        </w:rPr>
        <w:t>ONE TIME DONATIONS</w:t>
      </w:r>
    </w:p>
    <w:p w14:paraId="378D68B5" w14:textId="77777777" w:rsidR="006F4069" w:rsidRDefault="006F4069"/>
    <w:p w14:paraId="46F6B860" w14:textId="77777777" w:rsidR="006F4069" w:rsidRPr="001D1B08" w:rsidRDefault="006F4069">
      <w:pPr>
        <w:rPr>
          <w:b/>
        </w:rPr>
      </w:pPr>
      <w:r w:rsidRPr="001D1B08">
        <w:rPr>
          <w:b/>
        </w:rPr>
        <w:t xml:space="preserve">Why </w:t>
      </w:r>
      <w:r w:rsidR="001D1B08">
        <w:rPr>
          <w:b/>
        </w:rPr>
        <w:t xml:space="preserve">are we accepting Quarterly Dues Payments </w:t>
      </w:r>
      <w:r w:rsidRPr="001D1B08">
        <w:rPr>
          <w:b/>
        </w:rPr>
        <w:t xml:space="preserve">online? </w:t>
      </w:r>
    </w:p>
    <w:p w14:paraId="020C25CD" w14:textId="77777777" w:rsidR="006F4069" w:rsidRDefault="006F4069">
      <w:r>
        <w:t xml:space="preserve">We wanted to give you an easier way </w:t>
      </w:r>
      <w:r w:rsidR="002E2D83">
        <w:t xml:space="preserve">to stay up to date </w:t>
      </w:r>
      <w:r w:rsidR="001D1B08">
        <w:t>with your</w:t>
      </w:r>
      <w:r w:rsidR="002E2D83">
        <w:t xml:space="preserve"> </w:t>
      </w:r>
      <w:r w:rsidR="008D080F">
        <w:t xml:space="preserve">Quarterly Dues </w:t>
      </w:r>
      <w:r w:rsidR="002E2D83">
        <w:t>Payments. This method of paying Dues is to encourage timely payments with a lower credit card convenience fee</w:t>
      </w:r>
      <w:r w:rsidR="008D080F">
        <w:t>.</w:t>
      </w:r>
      <w:r w:rsidR="002E2D83">
        <w:t xml:space="preserve"> </w:t>
      </w:r>
    </w:p>
    <w:p w14:paraId="2712E4AB" w14:textId="77777777" w:rsidR="002E2D83" w:rsidRDefault="002E2D83"/>
    <w:p w14:paraId="1ADB3AA2" w14:textId="77777777" w:rsidR="002E2D83" w:rsidRPr="001D1B08" w:rsidRDefault="002E2D83">
      <w:pPr>
        <w:rPr>
          <w:b/>
        </w:rPr>
      </w:pPr>
      <w:r w:rsidRPr="001D1B08">
        <w:rPr>
          <w:b/>
        </w:rPr>
        <w:t>What if I</w:t>
      </w:r>
      <w:r w:rsidR="00332495" w:rsidRPr="001D1B08">
        <w:rPr>
          <w:b/>
        </w:rPr>
        <w:t xml:space="preserve"> am making a late payment? How d</w:t>
      </w:r>
      <w:r w:rsidRPr="001D1B08">
        <w:rPr>
          <w:b/>
        </w:rPr>
        <w:t xml:space="preserve">o I add my late fee to the total? </w:t>
      </w:r>
    </w:p>
    <w:p w14:paraId="2D992188" w14:textId="623FACC2" w:rsidR="00332495" w:rsidRDefault="005E4E42">
      <w:r>
        <w:t xml:space="preserve">Dues are due in the months of January, April, July and October. Any late payment made outside of these months will result in additional late fees. If you have any questions about your paid through date please call (818) 985-7374. </w:t>
      </w:r>
    </w:p>
    <w:p w14:paraId="6069859B" w14:textId="77777777" w:rsidR="005E4E42" w:rsidRDefault="005E4E42"/>
    <w:p w14:paraId="297D79F7" w14:textId="68CCA35D" w:rsidR="005E4E42" w:rsidRDefault="005E4E42">
      <w:r>
        <w:t xml:space="preserve">If you know you are making a late payment please select the proper payment amount on the payment page. </w:t>
      </w:r>
    </w:p>
    <w:p w14:paraId="38514BDA" w14:textId="77777777" w:rsidR="005E4E42" w:rsidRDefault="005E4E42"/>
    <w:p w14:paraId="66A81986" w14:textId="2DF144BE" w:rsidR="00332495" w:rsidRPr="001D1B08" w:rsidRDefault="00926523">
      <w:pPr>
        <w:rPr>
          <w:b/>
        </w:rPr>
      </w:pPr>
      <w:r>
        <w:rPr>
          <w:b/>
        </w:rPr>
        <w:t>Why is the dues amount $279</w:t>
      </w:r>
      <w:r w:rsidR="00332495" w:rsidRPr="001D1B08">
        <w:rPr>
          <w:b/>
        </w:rPr>
        <w:t xml:space="preserve">? </w:t>
      </w:r>
    </w:p>
    <w:p w14:paraId="59E80F95" w14:textId="04859946" w:rsidR="00332495" w:rsidRDefault="00332495">
      <w:r>
        <w:t>Dues for the Quarter are $</w:t>
      </w:r>
      <w:r w:rsidR="00926523">
        <w:t>279</w:t>
      </w:r>
      <w:r>
        <w:t xml:space="preserve"> plus a $4 convenience fee bringing the total to $</w:t>
      </w:r>
      <w:r w:rsidR="00926523">
        <w:t>283</w:t>
      </w:r>
      <w:r>
        <w:t>.</w:t>
      </w:r>
    </w:p>
    <w:p w14:paraId="36AAA22B" w14:textId="77777777" w:rsidR="00332495" w:rsidRDefault="00332495"/>
    <w:p w14:paraId="4B1C19B2" w14:textId="77777777" w:rsidR="00332495" w:rsidRPr="00474DF0" w:rsidRDefault="00332495">
      <w:pPr>
        <w:rPr>
          <w:b/>
        </w:rPr>
      </w:pPr>
      <w:r w:rsidRPr="00474DF0">
        <w:rPr>
          <w:b/>
        </w:rPr>
        <w:t xml:space="preserve">Can I make a payment </w:t>
      </w:r>
      <w:r w:rsidR="00474DF0">
        <w:rPr>
          <w:b/>
        </w:rPr>
        <w:t>online for</w:t>
      </w:r>
      <w:r w:rsidRPr="00474DF0">
        <w:rPr>
          <w:b/>
        </w:rPr>
        <w:t xml:space="preserve"> my re-initiation fees, Hiring Hall fees or for just a single month in the Quarter?</w:t>
      </w:r>
    </w:p>
    <w:p w14:paraId="1012A5D9" w14:textId="77777777" w:rsidR="00332495" w:rsidRDefault="00332495">
      <w:r>
        <w:t xml:space="preserve">Not at this time. If you need to make a payment for anything other than your Quarterly Dues please mail a check or contact the Local directly </w:t>
      </w:r>
      <w:r w:rsidR="00474DF0">
        <w:t>(818) 985-</w:t>
      </w:r>
      <w:r>
        <w:t>7374.</w:t>
      </w:r>
    </w:p>
    <w:p w14:paraId="367123B0" w14:textId="77777777" w:rsidR="00332495" w:rsidRDefault="00332495"/>
    <w:p w14:paraId="2D72F712" w14:textId="77777777" w:rsidR="00332495" w:rsidRPr="00474DF0" w:rsidRDefault="00332495">
      <w:pPr>
        <w:rPr>
          <w:b/>
        </w:rPr>
      </w:pPr>
      <w:r w:rsidRPr="00474DF0">
        <w:rPr>
          <w:b/>
        </w:rPr>
        <w:t>I need to go on withdrawal but</w:t>
      </w:r>
      <w:r w:rsidR="00474DF0" w:rsidRPr="00474DF0">
        <w:rPr>
          <w:b/>
        </w:rPr>
        <w:t xml:space="preserve"> I</w:t>
      </w:r>
      <w:r w:rsidRPr="00474DF0">
        <w:rPr>
          <w:b/>
        </w:rPr>
        <w:t xml:space="preserve"> have already paid for the Quarter. What do I do?</w:t>
      </w:r>
    </w:p>
    <w:p w14:paraId="2E7D491A" w14:textId="77777777" w:rsidR="00332495" w:rsidRDefault="00332495">
      <w:r>
        <w:t xml:space="preserve">It is your responsibility to contact the Local </w:t>
      </w:r>
      <w:r w:rsidR="00474DF0">
        <w:t xml:space="preserve">at (818) 985 - 7374 </w:t>
      </w:r>
      <w:r>
        <w:t xml:space="preserve">so that we may help you manage your account. </w:t>
      </w:r>
    </w:p>
    <w:p w14:paraId="176A42F0" w14:textId="77777777" w:rsidR="00332495" w:rsidRDefault="00332495"/>
    <w:p w14:paraId="6296B884" w14:textId="77777777" w:rsidR="00332495" w:rsidRPr="00474DF0" w:rsidRDefault="00332495">
      <w:pPr>
        <w:rPr>
          <w:b/>
        </w:rPr>
      </w:pPr>
      <w:r w:rsidRPr="00474DF0">
        <w:rPr>
          <w:b/>
        </w:rPr>
        <w:t>I need to come off withdrawal. What should I do?</w:t>
      </w:r>
    </w:p>
    <w:p w14:paraId="4B319D28" w14:textId="77777777" w:rsidR="00332495" w:rsidRDefault="00332495">
      <w:r>
        <w:t xml:space="preserve">Please contact the Local </w:t>
      </w:r>
      <w:r w:rsidR="00474DF0">
        <w:t xml:space="preserve">at (818) 985 - 7374 </w:t>
      </w:r>
      <w:r>
        <w:t>to come off withdra</w:t>
      </w:r>
      <w:r w:rsidR="00474DF0">
        <w:t xml:space="preserve">wal. </w:t>
      </w:r>
      <w:r w:rsidR="00EA20DA">
        <w:t xml:space="preserve">We will gladly help get you current with your dues payment. </w:t>
      </w:r>
    </w:p>
    <w:p w14:paraId="4966F560" w14:textId="77777777" w:rsidR="006F4069" w:rsidRDefault="006F4069"/>
    <w:p w14:paraId="0DE048A8" w14:textId="77777777" w:rsidR="00291B49" w:rsidRPr="00291B49" w:rsidRDefault="00291B49">
      <w:pPr>
        <w:rPr>
          <w:b/>
        </w:rPr>
      </w:pPr>
      <w:r w:rsidRPr="00291B49">
        <w:rPr>
          <w:b/>
        </w:rPr>
        <w:t xml:space="preserve">Do you accept American Express? </w:t>
      </w:r>
    </w:p>
    <w:p w14:paraId="70501445" w14:textId="77777777" w:rsidR="00291B49" w:rsidRDefault="00D65BE1">
      <w:r>
        <w:t xml:space="preserve">No we do not accept American Express at this time. </w:t>
      </w:r>
    </w:p>
    <w:p w14:paraId="4B268098" w14:textId="77777777" w:rsidR="006F4069" w:rsidRDefault="006F4069"/>
    <w:p w14:paraId="1F2025DB" w14:textId="77777777" w:rsidR="006F4069" w:rsidRPr="00291B49" w:rsidRDefault="00474DF0">
      <w:pPr>
        <w:rPr>
          <w:b/>
          <w:u w:val="single"/>
        </w:rPr>
      </w:pPr>
      <w:r w:rsidRPr="00291B49">
        <w:rPr>
          <w:b/>
          <w:u w:val="single"/>
        </w:rPr>
        <w:t>RECURRING QUARTERLY PAYMENTS PLANS</w:t>
      </w:r>
    </w:p>
    <w:p w14:paraId="2F5905D8" w14:textId="77777777" w:rsidR="00EA20DA" w:rsidRDefault="00EA20DA"/>
    <w:p w14:paraId="05420DA8" w14:textId="77777777" w:rsidR="00EA20DA" w:rsidRPr="00474DF0" w:rsidRDefault="00EA20DA">
      <w:pPr>
        <w:rPr>
          <w:b/>
        </w:rPr>
      </w:pPr>
      <w:r w:rsidRPr="00474DF0">
        <w:rPr>
          <w:b/>
        </w:rPr>
        <w:t>What is the benefit to setting up a recurring plan?</w:t>
      </w:r>
    </w:p>
    <w:p w14:paraId="5212A5DF" w14:textId="77777777" w:rsidR="00EA20DA" w:rsidRDefault="00474DF0">
      <w:r>
        <w:t>Recurring Quarterly Dues Payment P</w:t>
      </w:r>
      <w:r w:rsidR="00EA20DA">
        <w:t xml:space="preserve">lans make it so you never have to think about paying dues again! Simply set up a plan and your Quarterly Dues will be deducted </w:t>
      </w:r>
      <w:r>
        <w:t xml:space="preserve">from your account automatically each Quarter. </w:t>
      </w:r>
    </w:p>
    <w:p w14:paraId="30722C90" w14:textId="77777777" w:rsidR="00EA20DA" w:rsidRDefault="00EA20DA"/>
    <w:p w14:paraId="27244DE8" w14:textId="77777777" w:rsidR="00EA20DA" w:rsidRPr="00474DF0" w:rsidRDefault="00EA20DA">
      <w:pPr>
        <w:rPr>
          <w:b/>
        </w:rPr>
      </w:pPr>
      <w:r w:rsidRPr="00474DF0">
        <w:rPr>
          <w:b/>
        </w:rPr>
        <w:t xml:space="preserve">Do I get to set the day that the Quarterly Dues are subtracted from my account? </w:t>
      </w:r>
    </w:p>
    <w:p w14:paraId="0431BFB8" w14:textId="46525608" w:rsidR="00EA20DA" w:rsidRDefault="00474DF0">
      <w:r>
        <w:lastRenderedPageBreak/>
        <w:t>No. By setting up a R</w:t>
      </w:r>
      <w:r w:rsidR="00EA20DA">
        <w:t>eoccurring Quarterly Dues Payment Plan $</w:t>
      </w:r>
      <w:r w:rsidR="00926523">
        <w:t>283</w:t>
      </w:r>
      <w:r w:rsidR="00EA20DA">
        <w:t xml:space="preserve"> will be deducted from your account on January 1</w:t>
      </w:r>
      <w:r w:rsidR="00EA20DA" w:rsidRPr="00EA20DA">
        <w:rPr>
          <w:vertAlign w:val="superscript"/>
        </w:rPr>
        <w:t>st</w:t>
      </w:r>
      <w:r w:rsidR="00EA20DA">
        <w:t>, April 1</w:t>
      </w:r>
      <w:r w:rsidR="00EA20DA" w:rsidRPr="00EA20DA">
        <w:rPr>
          <w:vertAlign w:val="superscript"/>
        </w:rPr>
        <w:t>st</w:t>
      </w:r>
      <w:r w:rsidR="00EA20DA">
        <w:t>, July 1</w:t>
      </w:r>
      <w:r w:rsidR="00EA20DA" w:rsidRPr="00EA20DA">
        <w:rPr>
          <w:vertAlign w:val="superscript"/>
        </w:rPr>
        <w:t>st</w:t>
      </w:r>
      <w:r w:rsidR="00EA20DA">
        <w:t>, and October 1</w:t>
      </w:r>
      <w:r w:rsidR="00EA20DA" w:rsidRPr="00EA20DA">
        <w:rPr>
          <w:vertAlign w:val="superscript"/>
        </w:rPr>
        <w:t>st</w:t>
      </w:r>
      <w:r w:rsidR="00EA20DA">
        <w:t xml:space="preserve">. </w:t>
      </w:r>
    </w:p>
    <w:p w14:paraId="0394A9EC" w14:textId="77777777" w:rsidR="0045407F" w:rsidRDefault="0045407F">
      <w:pPr>
        <w:rPr>
          <w:b/>
        </w:rPr>
      </w:pPr>
    </w:p>
    <w:p w14:paraId="79477F6C" w14:textId="77777777" w:rsidR="00EA20DA" w:rsidRPr="00474DF0" w:rsidRDefault="00EA20DA">
      <w:pPr>
        <w:rPr>
          <w:b/>
        </w:rPr>
      </w:pPr>
      <w:r w:rsidRPr="00474DF0">
        <w:rPr>
          <w:b/>
        </w:rPr>
        <w:t xml:space="preserve">I am seeking </w:t>
      </w:r>
      <w:r w:rsidR="0045407F">
        <w:rPr>
          <w:b/>
        </w:rPr>
        <w:t>to go on withdrawal but have a Quarterly Dues Recurring Payment P</w:t>
      </w:r>
      <w:r w:rsidRPr="00474DF0">
        <w:rPr>
          <w:b/>
        </w:rPr>
        <w:t>lan. What should I do?</w:t>
      </w:r>
      <w:bookmarkStart w:id="0" w:name="_GoBack"/>
      <w:bookmarkEnd w:id="0"/>
    </w:p>
    <w:p w14:paraId="46F05762" w14:textId="77777777" w:rsidR="0080534B" w:rsidRDefault="00EA20DA">
      <w:r>
        <w:t xml:space="preserve">It is your responsibility to contact the Local </w:t>
      </w:r>
      <w:r w:rsidR="0045407F">
        <w:t>at (818) 985-</w:t>
      </w:r>
      <w:r w:rsidR="0080534B">
        <w:t>7</w:t>
      </w:r>
      <w:r w:rsidR="0045407F">
        <w:t>374</w:t>
      </w:r>
      <w:r w:rsidR="0080534B">
        <w:t xml:space="preserve"> </w:t>
      </w:r>
      <w:r>
        <w:t>to go on withdrawal and</w:t>
      </w:r>
      <w:r w:rsidR="0080534B">
        <w:t xml:space="preserve"> to</w:t>
      </w:r>
      <w:r>
        <w:t xml:space="preserve"> instruct them to pause your </w:t>
      </w:r>
      <w:r w:rsidR="0045407F">
        <w:t>Quarterly Dues R</w:t>
      </w:r>
      <w:r w:rsidR="0080534B">
        <w:t>ecurring</w:t>
      </w:r>
      <w:r w:rsidR="0045407F">
        <w:t xml:space="preserve"> P</w:t>
      </w:r>
      <w:r>
        <w:t>ayment</w:t>
      </w:r>
      <w:r w:rsidR="0045407F">
        <w:t xml:space="preserve"> P</w:t>
      </w:r>
      <w:r w:rsidR="0080534B">
        <w:t xml:space="preserve">lan. Failure to do so could result in unwarranted charges. </w:t>
      </w:r>
      <w:r w:rsidR="001D1B08">
        <w:t xml:space="preserve">If you are someone that finds yourself on and off withdrawal frequently setting up a reoccurring payment plan might not be the best </w:t>
      </w:r>
      <w:r w:rsidR="0045407F">
        <w:t>method of payment for your account.</w:t>
      </w:r>
    </w:p>
    <w:p w14:paraId="0D551BE7" w14:textId="77777777" w:rsidR="001D1B08" w:rsidRDefault="001D1B08"/>
    <w:p w14:paraId="151C2378" w14:textId="77777777" w:rsidR="001D1B08" w:rsidRPr="0045407F" w:rsidRDefault="001D1B08">
      <w:pPr>
        <w:rPr>
          <w:b/>
        </w:rPr>
      </w:pPr>
      <w:r w:rsidRPr="0045407F">
        <w:rPr>
          <w:b/>
        </w:rPr>
        <w:t xml:space="preserve">I want to sign up for a recurring payment plan however I am already current with my Dues for this Quarter – what are my options? </w:t>
      </w:r>
    </w:p>
    <w:p w14:paraId="73896F0F" w14:textId="6D5C9B99" w:rsidR="0080534B" w:rsidRDefault="001D1B08">
      <w:r>
        <w:t>You will be charged the $</w:t>
      </w:r>
      <w:r w:rsidR="00926523">
        <w:t>283</w:t>
      </w:r>
      <w:r>
        <w:t xml:space="preserve"> upon signing up for a </w:t>
      </w:r>
      <w:r w:rsidR="0045407F">
        <w:t>Quarterly Dues Reoccurring Payment P</w:t>
      </w:r>
      <w:r>
        <w:t xml:space="preserve">lan. You </w:t>
      </w:r>
      <w:r w:rsidR="0045407F">
        <w:t xml:space="preserve">can still however </w:t>
      </w:r>
      <w:r>
        <w:t>sign up and your $</w:t>
      </w:r>
      <w:r w:rsidR="00926523">
        <w:t>283</w:t>
      </w:r>
      <w:r>
        <w:t xml:space="preserve"> payment will apply </w:t>
      </w:r>
      <w:r w:rsidR="0045407F">
        <w:t xml:space="preserve">to your next Quarter causing your account to be a Quarter in advance. Another option would be to </w:t>
      </w:r>
      <w:r>
        <w:t>wait until the next Quarter to sign up</w:t>
      </w:r>
      <w:r w:rsidR="0045407F">
        <w:t>. To discuss any other options</w:t>
      </w:r>
      <w:r>
        <w:t xml:space="preserve"> </w:t>
      </w:r>
      <w:r w:rsidR="0045407F">
        <w:t xml:space="preserve">or if you have any questions regarding Quarterly Recurring Payment Plans contact the Local at (818) 985-7374. </w:t>
      </w:r>
    </w:p>
    <w:p w14:paraId="7A7682B0" w14:textId="77777777" w:rsidR="00EA20DA" w:rsidRDefault="00EA20DA"/>
    <w:p w14:paraId="2F809E0A" w14:textId="77777777" w:rsidR="00291B49" w:rsidRDefault="00291B49"/>
    <w:sectPr w:rsidR="00291B49" w:rsidSect="000604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69"/>
    <w:rsid w:val="00060469"/>
    <w:rsid w:val="000E3E61"/>
    <w:rsid w:val="001D1B08"/>
    <w:rsid w:val="00291B49"/>
    <w:rsid w:val="002E2D83"/>
    <w:rsid w:val="00332495"/>
    <w:rsid w:val="0045407F"/>
    <w:rsid w:val="00474DF0"/>
    <w:rsid w:val="005E4E42"/>
    <w:rsid w:val="006F4069"/>
    <w:rsid w:val="0080534B"/>
    <w:rsid w:val="008D080F"/>
    <w:rsid w:val="00926523"/>
    <w:rsid w:val="00D65BE1"/>
    <w:rsid w:val="00EA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68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Macintosh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2016-09-30T16:36:00Z</dcterms:created>
  <dcterms:modified xsi:type="dcterms:W3CDTF">2016-09-30T16:36:00Z</dcterms:modified>
</cp:coreProperties>
</file>